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23" w:rsidRPr="00E34826" w:rsidRDefault="00AE2823" w:rsidP="00E3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Договор № ___</w:t>
      </w:r>
    </w:p>
    <w:p w:rsidR="00AE2823" w:rsidRPr="00E34826" w:rsidRDefault="00AE2823" w:rsidP="00E3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на оказание дополнительных социальных услуг</w:t>
      </w:r>
    </w:p>
    <w:p w:rsidR="00AE2823" w:rsidRPr="00E34826" w:rsidRDefault="00AE2823" w:rsidP="00E34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п. Вейделевка                                                  «___» ______________20___ года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Бюджетное учреждение социального обслуживания системы социальной защиты населения «Комплексный центр социального обслуживания населения» Вейделевского района, </w:t>
      </w:r>
      <w:r w:rsidRPr="00E34826">
        <w:rPr>
          <w:rStyle w:val="1"/>
          <w:rFonts w:ascii="Times New Roman" w:hAnsi="Times New Roman" w:cs="Times New Roman"/>
          <w:sz w:val="28"/>
          <w:szCs w:val="28"/>
        </w:rPr>
        <w:t>именуемое в дальнейшем «Исполнитель», в лице директора  Яворских Людмилы Викторовны, действующего на основании Устава с одной стороны, и гр. ___________________________________________________________________________________________________________________</w:t>
      </w:r>
      <w:r w:rsidR="00551CCD">
        <w:rPr>
          <w:rStyle w:val="1"/>
          <w:rFonts w:ascii="Times New Roman" w:hAnsi="Times New Roman" w:cs="Times New Roman"/>
          <w:sz w:val="28"/>
          <w:szCs w:val="28"/>
        </w:rPr>
        <w:t>_________________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826">
        <w:rPr>
          <w:rFonts w:ascii="Times New Roman" w:hAnsi="Times New Roman" w:cs="Times New Roman"/>
          <w:sz w:val="28"/>
          <w:szCs w:val="28"/>
        </w:rPr>
        <w:t>________________ года рождения, паспорт: серия _________ №__________, выдан _________________________________________________, дата выдачи «__» ______</w:t>
      </w:r>
      <w:r w:rsidR="00243CA2">
        <w:rPr>
          <w:rFonts w:ascii="Times New Roman" w:hAnsi="Times New Roman" w:cs="Times New Roman"/>
          <w:sz w:val="28"/>
          <w:szCs w:val="28"/>
        </w:rPr>
        <w:t xml:space="preserve"> </w:t>
      </w:r>
      <w:r w:rsidRPr="00E34826">
        <w:rPr>
          <w:rFonts w:ascii="Times New Roman" w:hAnsi="Times New Roman" w:cs="Times New Roman"/>
          <w:sz w:val="28"/>
          <w:szCs w:val="28"/>
        </w:rPr>
        <w:t>года, зарегистрирован по адресу: __________________________________________________________________</w:t>
      </w:r>
      <w:r w:rsidR="00243CA2">
        <w:rPr>
          <w:rFonts w:ascii="Times New Roman" w:hAnsi="Times New Roman" w:cs="Times New Roman"/>
          <w:sz w:val="28"/>
          <w:szCs w:val="28"/>
        </w:rPr>
        <w:t>,</w:t>
      </w:r>
      <w:r w:rsidRPr="00E3482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43CA2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 (в дальнейшем - Стороны) заключили настоящий Договор о нижеследующем: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6F6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E2823" w:rsidRPr="00E34826" w:rsidRDefault="00AE2823" w:rsidP="006F6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4826">
        <w:rPr>
          <w:rStyle w:val="1"/>
          <w:rFonts w:ascii="Times New Roman" w:hAnsi="Times New Roman" w:cs="Times New Roman"/>
          <w:sz w:val="28"/>
          <w:szCs w:val="28"/>
        </w:rPr>
        <w:t>Исполнитель обязуется на основании письменного заявления Заказчика или его законного представителя и настоящего Договора оказывать Заказчику услуги, согласно расчета оплаты за оказанные дополнительные услуги в соответствии с 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утвержденными решением Муниципального совета Вейделевского района от _______ № ____.</w:t>
      </w:r>
      <w:proofErr w:type="gramEnd"/>
    </w:p>
    <w:p w:rsidR="00AE2823" w:rsidRPr="00E34826" w:rsidRDefault="00AE2823" w:rsidP="006F6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sz w:val="28"/>
          <w:szCs w:val="28"/>
        </w:rPr>
        <w:t>1.2.Наименование</w:t>
      </w:r>
      <w:r w:rsidR="006F609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34826">
        <w:rPr>
          <w:rStyle w:val="1"/>
          <w:rFonts w:ascii="Times New Roman" w:hAnsi="Times New Roman" w:cs="Times New Roman"/>
          <w:sz w:val="28"/>
          <w:szCs w:val="28"/>
        </w:rPr>
        <w:t>предоставляемой услуги________________________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E2823" w:rsidRPr="00E34826" w:rsidRDefault="00150F86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23" w:rsidRPr="00E34826">
        <w:rPr>
          <w:rFonts w:ascii="Times New Roman" w:hAnsi="Times New Roman" w:cs="Times New Roman"/>
          <w:sz w:val="28"/>
          <w:szCs w:val="28"/>
        </w:rPr>
        <w:t>1.3. Неотъемлемой частью настоящего Договора являются: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- заявление;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- расчет оплаты за оказанные дополнительные услуги;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- акт выполненных социальных услуг</w:t>
      </w:r>
      <w:r w:rsidR="00150F86">
        <w:rPr>
          <w:rFonts w:ascii="Times New Roman" w:hAnsi="Times New Roman" w:cs="Times New Roman"/>
          <w:sz w:val="28"/>
          <w:szCs w:val="28"/>
        </w:rPr>
        <w:t>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F86" w:rsidRDefault="00150F86" w:rsidP="00150F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86" w:rsidRDefault="00150F86" w:rsidP="00150F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86" w:rsidRDefault="00150F86" w:rsidP="00150F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150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Взаимодействие Сторон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C52A7A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E2823" w:rsidRPr="00E34826">
        <w:rPr>
          <w:rStyle w:val="1"/>
          <w:rFonts w:ascii="Times New Roman" w:hAnsi="Times New Roman" w:cs="Times New Roman"/>
          <w:b/>
          <w:bCs/>
          <w:sz w:val="28"/>
          <w:szCs w:val="28"/>
        </w:rPr>
        <w:t>2.1. Исполнитель обязан:</w:t>
      </w:r>
    </w:p>
    <w:p w:rsidR="00AE2823" w:rsidRPr="00E34826" w:rsidRDefault="00C52A7A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23" w:rsidRPr="00E34826">
        <w:rPr>
          <w:rFonts w:ascii="Times New Roman" w:hAnsi="Times New Roman" w:cs="Times New Roman"/>
          <w:sz w:val="28"/>
          <w:szCs w:val="28"/>
        </w:rPr>
        <w:t>1)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 и настоящим Договором;</w:t>
      </w:r>
    </w:p>
    <w:p w:rsidR="00AE2823" w:rsidRPr="00E34826" w:rsidRDefault="00AE2823" w:rsidP="00C5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2)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E2823" w:rsidRPr="00E34826" w:rsidRDefault="00AE2823" w:rsidP="00C5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3)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AE2823" w:rsidRPr="00E34826" w:rsidRDefault="00AE2823" w:rsidP="00C5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4)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 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AE2823" w:rsidRPr="00E34826" w:rsidRDefault="001152AE" w:rsidP="001C0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823" w:rsidRPr="00E34826">
        <w:rPr>
          <w:rFonts w:ascii="Times New Roman" w:hAnsi="Times New Roman" w:cs="Times New Roman"/>
          <w:sz w:val="28"/>
          <w:szCs w:val="28"/>
        </w:rPr>
        <w:t>) вести учет Услуг, оказанных Заказчику;</w:t>
      </w:r>
    </w:p>
    <w:p w:rsidR="00AE2823" w:rsidRPr="00E34826" w:rsidRDefault="001152AE" w:rsidP="001C0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2823" w:rsidRPr="00E34826">
        <w:rPr>
          <w:rFonts w:ascii="Times New Roman" w:hAnsi="Times New Roman" w:cs="Times New Roman"/>
          <w:sz w:val="28"/>
          <w:szCs w:val="28"/>
        </w:rPr>
        <w:t>) исполнять иные обязанности в соответствии с настоящим Договором и нормами действующего законодательства;</w:t>
      </w:r>
    </w:p>
    <w:p w:rsidR="00AE2823" w:rsidRPr="00E34826" w:rsidRDefault="001152AE" w:rsidP="001C0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823" w:rsidRPr="00E34826">
        <w:rPr>
          <w:rFonts w:ascii="Times New Roman" w:hAnsi="Times New Roman" w:cs="Times New Roman"/>
          <w:sz w:val="28"/>
          <w:szCs w:val="28"/>
        </w:rPr>
        <w:t>) оказывать услугу согласно перечня и тарифов на дополнительные услуги в течение трех рабочих дней с момента подписания Договора, в зависимости от сложности услуги и наличия оборудования для выполнения работ.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Default="00AE2823" w:rsidP="005A5B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2.2. Исполнитель имеет право:</w:t>
      </w:r>
    </w:p>
    <w:p w:rsidR="005A5BBF" w:rsidRPr="00E34826" w:rsidRDefault="005A5BBF" w:rsidP="005A5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5A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1) отказать в предоставлении Услуг Заказчику в случае нарушения им условий настоящего Договора, а так же в случае возникновения у Заказчика, получающего Услуги в форме срочного социального обслуживания, медицинских противопоказаний, указанных в заключени</w:t>
      </w:r>
      <w:proofErr w:type="gramStart"/>
      <w:r w:rsidRPr="00E348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4826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AE2823" w:rsidRPr="00E34826" w:rsidRDefault="00AE2823" w:rsidP="005A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2) требовать от Заказчика соблюдения условий настоящего Договора;</w:t>
      </w:r>
    </w:p>
    <w:p w:rsidR="00AE2823" w:rsidRPr="00E34826" w:rsidRDefault="00AE2823" w:rsidP="005A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 xml:space="preserve">3)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</w:t>
      </w:r>
      <w:r w:rsidRPr="00E34826">
        <w:rPr>
          <w:rFonts w:ascii="Times New Roman" w:hAnsi="Times New Roman" w:cs="Times New Roman"/>
          <w:sz w:val="28"/>
          <w:szCs w:val="28"/>
        </w:rPr>
        <w:lastRenderedPageBreak/>
        <w:t>исполнение своих обязательств по настоящему Договору до предоставления требуемой информации (сведений, документов);</w:t>
      </w:r>
    </w:p>
    <w:p w:rsidR="00AE2823" w:rsidRPr="00E34826" w:rsidRDefault="00AE2823" w:rsidP="005A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4) изменить размер оплаты Услуг, установленный в разделе 3 настоящего Договора, в случае изменения тарифов на оказываемые социальные услуги, установленные законом субъекта Российской Федерации, известив об этом письменно Заказчика в течение двух дней со дня таких изменений.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b/>
          <w:bCs/>
          <w:sz w:val="28"/>
          <w:szCs w:val="28"/>
        </w:rPr>
        <w:t>2.3. Исполнитель не вправе</w:t>
      </w:r>
      <w:r w:rsidRPr="00E34826">
        <w:rPr>
          <w:rStyle w:val="1"/>
          <w:rFonts w:ascii="Times New Roman" w:hAnsi="Times New Roman" w:cs="Times New Roman"/>
          <w:sz w:val="28"/>
          <w:szCs w:val="28"/>
        </w:rPr>
        <w:t xml:space="preserve"> передавать исполнение обязательств по настоящему Договору третьим лицам.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Default="00AE2823" w:rsidP="00621B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2.4. Заказчик (законный представитель Заказчика) обязан:</w:t>
      </w:r>
    </w:p>
    <w:p w:rsidR="00621BD3" w:rsidRPr="00E34826" w:rsidRDefault="00621BD3" w:rsidP="00621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1) соблюдать сроки и условия настоящего Договора;</w:t>
      </w: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2)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3) своевременно информировать Исполнителя об изменении обстоятельств, обуславливающих потребность в предоставлении Услуг;</w:t>
      </w: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4) оплачивать Услуги в объеме и на условиях, которые предусмотрены настоящим Договором;</w:t>
      </w: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5)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E2823" w:rsidRPr="00E34826" w:rsidRDefault="00AE2823" w:rsidP="0062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6) уведомлять в письменной форме Исполнителя об отказе от получения Услуг, предусмотренных настоящим Договором;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7) соблюдать порядок предоставления социальных услуг, соответствующей форме социального обслуживания;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8)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9) своевременно и в исправном состоянии возвращать оборудование (технические средства реабилитации).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EA5" w:rsidRDefault="00DB1EA5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A5" w:rsidRDefault="00DB1EA5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DB1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Заказчик (законный представитель Заказчика) имеет право: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DB1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1) на получение бесплатно в доступной форме информации о своих правах и обязанностях, видах Услуг, которые будут оказаны Заказчику в соответствии со сроками, порядком и условиями их предоставления, о тарифах на эти Услуги, их стоимости для Заказчика;</w:t>
      </w:r>
    </w:p>
    <w:p w:rsidR="00AE2823" w:rsidRPr="00E34826" w:rsidRDefault="00AE2823" w:rsidP="00DB1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2) потребовать расторжения настоящего Договора при нарушении Исполнителем условий настоящего Договора.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DB1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3. Стоимость Услуг, сроки и порядок их оплаты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DB1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 xml:space="preserve">3.1. Заказчик или его законный представитель оплачивает социальные услуги в соответствии с Перечнем и тарифами на дополнительные услуги, предоставляемые поставщиками социальных услуг гражданам в форме социального обслуживания на дому, утвержденными решением Муниципального совета Вейделевского района </w:t>
      </w:r>
      <w:proofErr w:type="gramStart"/>
      <w:r w:rsidRPr="00E348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4826">
        <w:rPr>
          <w:rFonts w:ascii="Times New Roman" w:hAnsi="Times New Roman" w:cs="Times New Roman"/>
          <w:sz w:val="28"/>
          <w:szCs w:val="28"/>
        </w:rPr>
        <w:t xml:space="preserve"> __________№ ___.</w:t>
      </w:r>
    </w:p>
    <w:p w:rsidR="00AE2823" w:rsidRPr="00E34826" w:rsidRDefault="00AE2823" w:rsidP="00DB1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3.2. Заказчик осуществляет оплату услуг Исполнителю непосредственно после выполненных работ и совместного подписания акта выполненных дополнительных социальных услуг.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Style w:val="1"/>
          <w:rFonts w:ascii="Times New Roman" w:hAnsi="Times New Roman" w:cs="Times New Roman"/>
          <w:sz w:val="28"/>
          <w:szCs w:val="28"/>
        </w:rPr>
        <w:t>3.3. Размер оплаты за оказанные дополнительные социальные услуги вносимой Заказчиком составляет __________________________ рублей.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87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4. Основания изменения и расторжения Договора</w:t>
      </w:r>
    </w:p>
    <w:p w:rsidR="00AE2823" w:rsidRPr="00E34826" w:rsidRDefault="00AE2823" w:rsidP="008740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A60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2823" w:rsidRPr="00E34826" w:rsidRDefault="00AE2823" w:rsidP="00A60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E348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482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AE2823" w:rsidRPr="00E34826" w:rsidRDefault="00AE2823" w:rsidP="00A60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4.3.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BE9" w:rsidRDefault="00565BE9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9" w:rsidRDefault="00565BE9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9" w:rsidRDefault="00565BE9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9" w:rsidRDefault="00565BE9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9" w:rsidRDefault="00565BE9" w:rsidP="00E34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56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за неисполнение или ненадлежащее</w:t>
      </w:r>
    </w:p>
    <w:p w:rsidR="00AE2823" w:rsidRPr="00E34826" w:rsidRDefault="00AE2823" w:rsidP="0056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исполнение обязательств по Договору</w:t>
      </w:r>
    </w:p>
    <w:p w:rsidR="00AE2823" w:rsidRPr="00E34826" w:rsidRDefault="00AE2823" w:rsidP="00565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Заказчик несет материальную ответственность за испорченное оборудовани</w:t>
      </w:r>
      <w:proofErr w:type="gramStart"/>
      <w:r w:rsidRPr="00E3482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4826">
        <w:rPr>
          <w:rFonts w:ascii="Times New Roman" w:hAnsi="Times New Roman" w:cs="Times New Roman"/>
          <w:sz w:val="28"/>
          <w:szCs w:val="28"/>
        </w:rPr>
        <w:t>технические средства реабилитации) в размере 100% от стоимости оборудования (технические средства реабилитации).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Default="00AE2823" w:rsidP="00EC0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 и другие условия</w:t>
      </w:r>
    </w:p>
    <w:p w:rsidR="00EC0A71" w:rsidRPr="00E34826" w:rsidRDefault="00EC0A71" w:rsidP="00EC0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подписания Сторонами (если иное не указано в Договоре) и действует до момента выполнения работ и подписания акта о выполнении социальных услуг.</w:t>
      </w:r>
    </w:p>
    <w:p w:rsidR="00AE2823" w:rsidRPr="00E34826" w:rsidRDefault="00AE2823" w:rsidP="00E34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 xml:space="preserve">6.1.1. Срок действия настоящего договора устанавливается с_______________ года </w:t>
      </w:r>
      <w:proofErr w:type="gramStart"/>
      <w:r w:rsidRPr="00E348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26">
        <w:rPr>
          <w:rFonts w:ascii="Times New Roman" w:hAnsi="Times New Roman" w:cs="Times New Roman"/>
          <w:sz w:val="28"/>
          <w:szCs w:val="28"/>
        </w:rPr>
        <w:t>___________года</w:t>
      </w:r>
      <w:proofErr w:type="spellEnd"/>
      <w:r w:rsidRPr="00E34826">
        <w:rPr>
          <w:rFonts w:ascii="Times New Roman" w:hAnsi="Times New Roman" w:cs="Times New Roman"/>
          <w:sz w:val="28"/>
          <w:szCs w:val="28"/>
        </w:rPr>
        <w:t>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sz w:val="28"/>
          <w:szCs w:val="28"/>
        </w:rPr>
        <w:t>6.2. Договор составлен в двух экземплярах для каждой из сторон, имеющих равную юридическую силу.</w:t>
      </w:r>
    </w:p>
    <w:p w:rsidR="00AE2823" w:rsidRPr="00E34826" w:rsidRDefault="00AE2823" w:rsidP="00E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823" w:rsidRPr="00E34826" w:rsidRDefault="00AE2823" w:rsidP="00EC0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826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 сторон</w:t>
      </w:r>
    </w:p>
    <w:p w:rsidR="00AE2823" w:rsidRPr="00E34826" w:rsidRDefault="00AE2823" w:rsidP="00EC0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0"/>
        <w:gridCol w:w="4627"/>
      </w:tblGrid>
      <w:tr w:rsidR="00AE2823" w:rsidRPr="00E34826" w:rsidTr="00EF7E61">
        <w:trPr>
          <w:jc w:val="right"/>
        </w:trPr>
        <w:tc>
          <w:tcPr>
            <w:tcW w:w="4650" w:type="dxa"/>
            <w:shd w:val="clear" w:color="auto" w:fill="auto"/>
          </w:tcPr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 социального обслуживания системы социальной   защиты населения «Комплексный центр социального обслуживания населения»  Вейделевского района</w:t>
            </w:r>
          </w:p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</w:t>
            </w:r>
            <w:proofErr w:type="gramEnd"/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обл., п. Вейделевка, ул. Мира, д. 14</w:t>
            </w:r>
          </w:p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ИНН 3105004336</w:t>
            </w:r>
          </w:p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КПП 310501001</w:t>
            </w:r>
          </w:p>
          <w:p w:rsidR="00AE2823" w:rsidRPr="00E34826" w:rsidRDefault="00AE2823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823" w:rsidRPr="00E34826" w:rsidRDefault="00AE2823" w:rsidP="00E348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823" w:rsidRPr="00E34826" w:rsidRDefault="00AE2823" w:rsidP="00E348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23" w:rsidRPr="00E34826" w:rsidRDefault="00AE2823" w:rsidP="00E348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823" w:rsidRPr="00E34826" w:rsidRDefault="00AE2823" w:rsidP="00E348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6">
              <w:rPr>
                <w:rFonts w:ascii="Times New Roman" w:hAnsi="Times New Roman" w:cs="Times New Roman"/>
                <w:b/>
                <w:sz w:val="28"/>
                <w:szCs w:val="28"/>
              </w:rPr>
              <w:t>Яворских Л.В.            ____________</w:t>
            </w:r>
          </w:p>
          <w:p w:rsidR="00AE2823" w:rsidRPr="00E34826" w:rsidRDefault="00735270" w:rsidP="00E34826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AE2823" w:rsidRPr="00E348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27" w:type="dxa"/>
            <w:shd w:val="clear" w:color="auto" w:fill="auto"/>
          </w:tcPr>
          <w:p w:rsidR="00AE2823" w:rsidRPr="00E34826" w:rsidRDefault="00AE2823" w:rsidP="00E34826">
            <w:pPr>
              <w:pStyle w:val="a3"/>
              <w:jc w:val="both"/>
              <w:rPr>
                <w:sz w:val="28"/>
                <w:szCs w:val="28"/>
              </w:rPr>
            </w:pPr>
            <w:r w:rsidRPr="00E34826">
              <w:rPr>
                <w:b/>
                <w:bCs/>
                <w:sz w:val="28"/>
                <w:szCs w:val="28"/>
              </w:rPr>
              <w:t>Заказчик:</w:t>
            </w: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735270" w:rsidRDefault="00735270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735270" w:rsidRDefault="00735270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735270" w:rsidRPr="00E34826" w:rsidRDefault="00735270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E3482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AE2823" w:rsidRPr="00E34826" w:rsidRDefault="00AE2823" w:rsidP="00735270">
            <w:pPr>
              <w:pStyle w:val="a3"/>
              <w:jc w:val="both"/>
              <w:rPr>
                <w:sz w:val="28"/>
                <w:szCs w:val="28"/>
              </w:rPr>
            </w:pPr>
            <w:r w:rsidRPr="00E34826">
              <w:rPr>
                <w:rStyle w:val="1"/>
                <w:b/>
                <w:bCs/>
                <w:sz w:val="28"/>
                <w:szCs w:val="28"/>
              </w:rPr>
              <w:t xml:space="preserve">_______________          ____________                   </w:t>
            </w:r>
            <w:r w:rsidRPr="00E34826">
              <w:rPr>
                <w:rStyle w:val="1"/>
                <w:sz w:val="28"/>
                <w:szCs w:val="28"/>
              </w:rPr>
              <w:t xml:space="preserve"> </w:t>
            </w:r>
            <w:r w:rsidR="00735270">
              <w:rPr>
                <w:rStyle w:val="1"/>
                <w:sz w:val="28"/>
                <w:szCs w:val="28"/>
              </w:rPr>
              <w:t xml:space="preserve">                                                                               </w:t>
            </w:r>
            <w:r w:rsidR="009B0F39">
              <w:rPr>
                <w:rStyle w:val="1"/>
                <w:sz w:val="28"/>
                <w:szCs w:val="28"/>
              </w:rPr>
              <w:t xml:space="preserve">                                                                        </w:t>
            </w:r>
            <w:r w:rsidRPr="00E34826">
              <w:rPr>
                <w:rStyle w:val="1"/>
                <w:sz w:val="28"/>
                <w:szCs w:val="28"/>
              </w:rPr>
              <w:t>(подпись)</w:t>
            </w:r>
          </w:p>
        </w:tc>
      </w:tr>
    </w:tbl>
    <w:p w:rsidR="004436E7" w:rsidRDefault="004436E7" w:rsidP="00EF7E61"/>
    <w:sectPr w:rsidR="004436E7" w:rsidSect="0063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823"/>
    <w:rsid w:val="001152AE"/>
    <w:rsid w:val="00150F86"/>
    <w:rsid w:val="001C0D06"/>
    <w:rsid w:val="00243CA2"/>
    <w:rsid w:val="004436E7"/>
    <w:rsid w:val="0049444A"/>
    <w:rsid w:val="00551CCD"/>
    <w:rsid w:val="00565BE9"/>
    <w:rsid w:val="005A5BBF"/>
    <w:rsid w:val="00621BD3"/>
    <w:rsid w:val="00632B3B"/>
    <w:rsid w:val="00692FDD"/>
    <w:rsid w:val="006F609A"/>
    <w:rsid w:val="00735270"/>
    <w:rsid w:val="0087406B"/>
    <w:rsid w:val="009B0F39"/>
    <w:rsid w:val="00A60E83"/>
    <w:rsid w:val="00AE2823"/>
    <w:rsid w:val="00C52A7A"/>
    <w:rsid w:val="00DB1EA5"/>
    <w:rsid w:val="00E34826"/>
    <w:rsid w:val="00E638D7"/>
    <w:rsid w:val="00EC0A71"/>
    <w:rsid w:val="00E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2823"/>
  </w:style>
  <w:style w:type="paragraph" w:customStyle="1" w:styleId="a3">
    <w:name w:val="Содержимое таблицы"/>
    <w:basedOn w:val="a"/>
    <w:rsid w:val="00AE282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2020-01-27T10:24:00Z</dcterms:created>
  <dcterms:modified xsi:type="dcterms:W3CDTF">2020-01-27T11:43:00Z</dcterms:modified>
</cp:coreProperties>
</file>